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7A4" w:rsidRPr="00304D12" w:rsidRDefault="003C49C1" w:rsidP="003C49C1">
      <w:pPr>
        <w:spacing w:after="0"/>
        <w:jc w:val="center"/>
        <w:rPr>
          <w:rFonts w:ascii="Arial" w:hAnsi="Arial" w:cs="Arial"/>
        </w:rPr>
      </w:pPr>
      <w:r w:rsidRPr="00304D12">
        <w:rPr>
          <w:rFonts w:ascii="Arial" w:hAnsi="Arial" w:cs="Arial"/>
        </w:rPr>
        <w:t>Robert E. Willis Elementary SAC Meeting</w:t>
      </w:r>
    </w:p>
    <w:p w:rsidR="003C49C1" w:rsidRPr="00304D12" w:rsidRDefault="00DE29EA" w:rsidP="003C49C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October 29</w:t>
      </w:r>
      <w:r w:rsidR="002F36C7">
        <w:rPr>
          <w:rFonts w:ascii="Arial" w:hAnsi="Arial" w:cs="Arial"/>
        </w:rPr>
        <w:t>, 2012</w:t>
      </w:r>
    </w:p>
    <w:p w:rsidR="002F36C7" w:rsidRPr="00304D12" w:rsidRDefault="002F36C7" w:rsidP="003C49C1">
      <w:pPr>
        <w:spacing w:after="0"/>
        <w:jc w:val="center"/>
        <w:rPr>
          <w:rFonts w:ascii="Arial" w:hAnsi="Arial" w:cs="Arial"/>
        </w:rPr>
      </w:pPr>
    </w:p>
    <w:p w:rsidR="00E10E1E" w:rsidRDefault="003C49C1" w:rsidP="003C49C1">
      <w:pPr>
        <w:spacing w:after="0"/>
        <w:rPr>
          <w:rFonts w:ascii="Arial" w:hAnsi="Arial" w:cs="Arial"/>
        </w:rPr>
      </w:pPr>
      <w:r w:rsidRPr="00304D12">
        <w:rPr>
          <w:rFonts w:ascii="Arial" w:hAnsi="Arial" w:cs="Arial"/>
        </w:rPr>
        <w:t>PRESENT:</w:t>
      </w:r>
      <w:r w:rsidRPr="00304D12">
        <w:rPr>
          <w:rFonts w:ascii="Arial" w:hAnsi="Arial" w:cs="Arial"/>
        </w:rPr>
        <w:tab/>
        <w:t>Kristan Schwab, Ji</w:t>
      </w:r>
      <w:r w:rsidR="00E10E1E">
        <w:rPr>
          <w:rFonts w:ascii="Arial" w:hAnsi="Arial" w:cs="Arial"/>
        </w:rPr>
        <w:t>llanne Conelias, George Castro,</w:t>
      </w:r>
      <w:r w:rsidRPr="00304D12">
        <w:rPr>
          <w:rFonts w:ascii="Arial" w:hAnsi="Arial" w:cs="Arial"/>
        </w:rPr>
        <w:t xml:space="preserve"> Denise</w:t>
      </w:r>
      <w:r w:rsidR="00304D12">
        <w:rPr>
          <w:rFonts w:ascii="Arial" w:hAnsi="Arial" w:cs="Arial"/>
        </w:rPr>
        <w:tab/>
      </w:r>
      <w:r w:rsidRPr="00304D12">
        <w:rPr>
          <w:rFonts w:ascii="Arial" w:hAnsi="Arial" w:cs="Arial"/>
        </w:rPr>
        <w:t>Herrera,</w:t>
      </w:r>
      <w:r w:rsidR="002F36C7">
        <w:rPr>
          <w:rFonts w:ascii="Arial" w:hAnsi="Arial" w:cs="Arial"/>
        </w:rPr>
        <w:t xml:space="preserve"> </w:t>
      </w:r>
      <w:r w:rsidRPr="00304D12">
        <w:rPr>
          <w:rFonts w:ascii="Arial" w:hAnsi="Arial" w:cs="Arial"/>
        </w:rPr>
        <w:t>Bill Stenger,</w:t>
      </w:r>
    </w:p>
    <w:p w:rsidR="000828E8" w:rsidRDefault="00E10E1E" w:rsidP="00E10E1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C49C1" w:rsidRPr="00304D12">
        <w:rPr>
          <w:rFonts w:ascii="Arial" w:hAnsi="Arial" w:cs="Arial"/>
        </w:rPr>
        <w:t>Terri Rampinelli</w:t>
      </w:r>
      <w:r w:rsidR="00F65686">
        <w:rPr>
          <w:rFonts w:ascii="Arial" w:hAnsi="Arial" w:cs="Arial"/>
        </w:rPr>
        <w:t>, Tricia Eckstrom,</w:t>
      </w:r>
      <w:r w:rsidR="002F36C7">
        <w:rPr>
          <w:rFonts w:ascii="Arial" w:hAnsi="Arial" w:cs="Arial"/>
        </w:rPr>
        <w:t xml:space="preserve"> </w:t>
      </w:r>
      <w:proofErr w:type="spellStart"/>
      <w:r w:rsidR="002F36C7">
        <w:rPr>
          <w:rFonts w:ascii="Arial" w:hAnsi="Arial" w:cs="Arial"/>
        </w:rPr>
        <w:t>Hedy</w:t>
      </w:r>
      <w:proofErr w:type="spellEnd"/>
      <w:r w:rsidR="002F36C7">
        <w:rPr>
          <w:rFonts w:ascii="Arial" w:hAnsi="Arial" w:cs="Arial"/>
        </w:rPr>
        <w:t xml:space="preserve"> DiCarlo, </w:t>
      </w:r>
      <w:r w:rsidR="00D41A18">
        <w:rPr>
          <w:rFonts w:ascii="Arial" w:hAnsi="Arial" w:cs="Arial"/>
        </w:rPr>
        <w:t>Steven St. Peter</w:t>
      </w:r>
      <w:r w:rsidR="000828E8">
        <w:rPr>
          <w:rFonts w:ascii="Arial" w:hAnsi="Arial" w:cs="Arial"/>
        </w:rPr>
        <w:t xml:space="preserve">, Christine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41A18">
        <w:rPr>
          <w:rFonts w:ascii="Arial" w:hAnsi="Arial" w:cs="Arial"/>
        </w:rPr>
        <w:t>Bradford</w:t>
      </w:r>
      <w:proofErr w:type="gramStart"/>
      <w:r w:rsidR="00D41A1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Lisa</w:t>
      </w:r>
      <w:proofErr w:type="gramEnd"/>
      <w:r>
        <w:rPr>
          <w:rFonts w:ascii="Arial" w:hAnsi="Arial" w:cs="Arial"/>
        </w:rPr>
        <w:t xml:space="preserve"> Albano</w:t>
      </w:r>
      <w:r w:rsidR="00D41A18">
        <w:rPr>
          <w:rFonts w:ascii="Arial" w:hAnsi="Arial" w:cs="Arial"/>
        </w:rPr>
        <w:t>, Ray Moss</w:t>
      </w:r>
    </w:p>
    <w:p w:rsidR="003C49C1" w:rsidRPr="00304D12" w:rsidRDefault="003C49C1" w:rsidP="003C49C1">
      <w:pPr>
        <w:spacing w:after="0"/>
        <w:rPr>
          <w:rFonts w:ascii="Arial" w:hAnsi="Arial" w:cs="Arial"/>
        </w:rPr>
      </w:pPr>
    </w:p>
    <w:p w:rsidR="003C49C1" w:rsidRPr="00304D12" w:rsidRDefault="003C49C1" w:rsidP="003C49C1">
      <w:pPr>
        <w:spacing w:after="0"/>
        <w:rPr>
          <w:rFonts w:ascii="Arial" w:hAnsi="Arial" w:cs="Arial"/>
        </w:rPr>
      </w:pPr>
      <w:r w:rsidRPr="00304D12">
        <w:rPr>
          <w:rFonts w:ascii="Arial" w:hAnsi="Arial" w:cs="Arial"/>
          <w:u w:val="single"/>
        </w:rPr>
        <w:t xml:space="preserve">Call </w:t>
      </w:r>
      <w:proofErr w:type="gramStart"/>
      <w:r w:rsidRPr="00304D12">
        <w:rPr>
          <w:rFonts w:ascii="Arial" w:hAnsi="Arial" w:cs="Arial"/>
          <w:u w:val="single"/>
        </w:rPr>
        <w:t>To</w:t>
      </w:r>
      <w:proofErr w:type="gramEnd"/>
      <w:r w:rsidRPr="00304D12">
        <w:rPr>
          <w:rFonts w:ascii="Arial" w:hAnsi="Arial" w:cs="Arial"/>
          <w:u w:val="single"/>
        </w:rPr>
        <w:t xml:space="preserve"> Order</w:t>
      </w:r>
      <w:r w:rsidRPr="00304D12">
        <w:rPr>
          <w:rFonts w:ascii="Arial" w:hAnsi="Arial" w:cs="Arial"/>
        </w:rPr>
        <w:t xml:space="preserve">—The meeting was called to order </w:t>
      </w:r>
      <w:r w:rsidR="00E10E1E">
        <w:rPr>
          <w:rFonts w:ascii="Arial" w:hAnsi="Arial" w:cs="Arial"/>
        </w:rPr>
        <w:t>at 6:02</w:t>
      </w:r>
      <w:r w:rsidR="00F04CA0" w:rsidRPr="00304D12">
        <w:rPr>
          <w:rFonts w:ascii="Arial" w:hAnsi="Arial" w:cs="Arial"/>
        </w:rPr>
        <w:t xml:space="preserve"> p.m. by Kristan Schwab.</w:t>
      </w:r>
    </w:p>
    <w:p w:rsidR="00F04CA0" w:rsidRPr="00304D12" w:rsidRDefault="00F04CA0" w:rsidP="003C49C1">
      <w:pPr>
        <w:spacing w:after="0"/>
        <w:rPr>
          <w:rFonts w:ascii="Arial" w:hAnsi="Arial" w:cs="Arial"/>
        </w:rPr>
      </w:pPr>
    </w:p>
    <w:p w:rsidR="004D7668" w:rsidRDefault="00E10E1E" w:rsidP="00F65686">
      <w:pPr>
        <w:spacing w:after="0"/>
        <w:rPr>
          <w:rFonts w:ascii="Arial" w:hAnsi="Arial" w:cs="Arial"/>
        </w:rPr>
      </w:pPr>
      <w:r>
        <w:rPr>
          <w:rFonts w:ascii="Arial" w:hAnsi="Arial" w:cs="Arial"/>
          <w:u w:val="single"/>
        </w:rPr>
        <w:t>Old Business</w:t>
      </w:r>
      <w:r w:rsidR="002F36C7" w:rsidRPr="002F36C7">
        <w:rPr>
          <w:rFonts w:ascii="Arial" w:hAnsi="Arial" w:cs="Arial"/>
          <w:u w:val="single"/>
        </w:rPr>
        <w:t xml:space="preserve"> </w:t>
      </w:r>
      <w:r w:rsidR="002F36C7">
        <w:rPr>
          <w:rFonts w:ascii="Arial" w:hAnsi="Arial" w:cs="Arial"/>
        </w:rPr>
        <w:t xml:space="preserve">– </w:t>
      </w:r>
      <w:r w:rsidR="00D41A18">
        <w:rPr>
          <w:rFonts w:ascii="Arial" w:hAnsi="Arial" w:cs="Arial"/>
        </w:rPr>
        <w:t>The September 24</w:t>
      </w:r>
      <w:r>
        <w:rPr>
          <w:rFonts w:ascii="Arial" w:hAnsi="Arial" w:cs="Arial"/>
        </w:rPr>
        <w:t xml:space="preserve">, 2012 SAC minutes were distributed for review. </w:t>
      </w:r>
      <w:r w:rsidR="00D41A18">
        <w:rPr>
          <w:rFonts w:ascii="Arial" w:hAnsi="Arial" w:cs="Arial"/>
        </w:rPr>
        <w:t xml:space="preserve"> A revision was made to include the word “atmosphere” in reference to the lunchroom improvements.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Motion by </w:t>
      </w:r>
      <w:r w:rsidR="00D41A18">
        <w:rPr>
          <w:rFonts w:ascii="Arial" w:hAnsi="Arial" w:cs="Arial"/>
        </w:rPr>
        <w:t>Ray Moss</w:t>
      </w:r>
      <w:r>
        <w:rPr>
          <w:rFonts w:ascii="Arial" w:hAnsi="Arial" w:cs="Arial"/>
        </w:rPr>
        <w:t xml:space="preserve">, seconded by </w:t>
      </w:r>
      <w:r w:rsidR="00D41A18">
        <w:rPr>
          <w:rFonts w:ascii="Arial" w:hAnsi="Arial" w:cs="Arial"/>
        </w:rPr>
        <w:t>George Castro</w:t>
      </w:r>
      <w:r>
        <w:rPr>
          <w:rFonts w:ascii="Arial" w:hAnsi="Arial" w:cs="Arial"/>
        </w:rPr>
        <w:t xml:space="preserve"> t</w:t>
      </w:r>
      <w:r w:rsidR="00D41A18">
        <w:rPr>
          <w:rFonts w:ascii="Arial" w:hAnsi="Arial" w:cs="Arial"/>
        </w:rPr>
        <w:t>o approve the minutes as amended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 Motion unanimously passed.</w:t>
      </w:r>
    </w:p>
    <w:p w:rsidR="002F36C7" w:rsidRDefault="002F36C7" w:rsidP="00F65686">
      <w:pPr>
        <w:spacing w:after="0"/>
        <w:rPr>
          <w:rFonts w:ascii="Arial" w:hAnsi="Arial" w:cs="Arial"/>
        </w:rPr>
      </w:pPr>
    </w:p>
    <w:p w:rsidR="000667F7" w:rsidRDefault="000669AE" w:rsidP="00F65686">
      <w:pPr>
        <w:spacing w:after="0"/>
        <w:rPr>
          <w:rFonts w:ascii="Arial" w:hAnsi="Arial" w:cs="Arial"/>
        </w:rPr>
      </w:pPr>
      <w:r w:rsidRPr="000669AE">
        <w:rPr>
          <w:rFonts w:ascii="Arial" w:hAnsi="Arial" w:cs="Arial"/>
          <w:u w:val="single"/>
        </w:rPr>
        <w:t>Staffing Update</w:t>
      </w:r>
      <w:r>
        <w:rPr>
          <w:rFonts w:ascii="Arial" w:hAnsi="Arial" w:cs="Arial"/>
        </w:rPr>
        <w:t xml:space="preserve"> – Mr. Stenger reported to the SAC that </w:t>
      </w:r>
      <w:r w:rsidR="00D41A18">
        <w:rPr>
          <w:rFonts w:ascii="Arial" w:hAnsi="Arial" w:cs="Arial"/>
        </w:rPr>
        <w:t xml:space="preserve">Willis was notified to fill vacancies from within.  Mrs. Higgins has transferred from 2nd </w:t>
      </w:r>
      <w:r w:rsidR="00D41A18">
        <w:rPr>
          <w:rFonts w:ascii="Arial" w:hAnsi="Arial" w:cs="Arial"/>
          <w:vanish/>
        </w:rPr>
        <w:pgNum/>
      </w:r>
      <w:r w:rsidR="00D41A18">
        <w:rPr>
          <w:rFonts w:ascii="Arial" w:hAnsi="Arial" w:cs="Arial"/>
          <w:vanish/>
        </w:rPr>
        <w:pgNum/>
      </w:r>
      <w:r w:rsidR="00D41A18">
        <w:rPr>
          <w:rFonts w:ascii="Arial" w:hAnsi="Arial" w:cs="Arial"/>
          <w:vanish/>
        </w:rPr>
        <w:pgNum/>
      </w:r>
      <w:r w:rsidR="00D41A18">
        <w:rPr>
          <w:rFonts w:ascii="Arial" w:hAnsi="Arial" w:cs="Arial"/>
          <w:vanish/>
        </w:rPr>
        <w:pgNum/>
      </w:r>
      <w:r w:rsidR="00D41A18">
        <w:rPr>
          <w:rFonts w:ascii="Arial" w:hAnsi="Arial" w:cs="Arial"/>
          <w:vanish/>
        </w:rPr>
        <w:pgNum/>
      </w:r>
      <w:r w:rsidR="00D41A18">
        <w:rPr>
          <w:rFonts w:ascii="Arial" w:hAnsi="Arial" w:cs="Arial"/>
          <w:vanish/>
        </w:rPr>
        <w:pgNum/>
      </w:r>
      <w:r w:rsidR="00D41A18">
        <w:rPr>
          <w:rFonts w:ascii="Arial" w:hAnsi="Arial" w:cs="Arial"/>
          <w:vanish/>
        </w:rPr>
        <w:pgNum/>
      </w:r>
      <w:r w:rsidR="00D41A18">
        <w:rPr>
          <w:rFonts w:ascii="Arial" w:hAnsi="Arial" w:cs="Arial"/>
          <w:vanish/>
        </w:rPr>
        <w:pgNum/>
      </w:r>
      <w:r w:rsidR="00D41A18">
        <w:rPr>
          <w:rFonts w:ascii="Arial" w:hAnsi="Arial" w:cs="Arial"/>
          <w:vanish/>
        </w:rPr>
        <w:pgNum/>
      </w:r>
      <w:r w:rsidR="00D41A18">
        <w:rPr>
          <w:rFonts w:ascii="Arial" w:hAnsi="Arial" w:cs="Arial"/>
          <w:vanish/>
        </w:rPr>
        <w:pgNum/>
      </w:r>
      <w:r w:rsidR="00D41A18">
        <w:rPr>
          <w:rFonts w:ascii="Arial" w:hAnsi="Arial" w:cs="Arial"/>
          <w:vanish/>
        </w:rPr>
        <w:pgNum/>
      </w:r>
      <w:r w:rsidR="00D41A18">
        <w:rPr>
          <w:rFonts w:ascii="Arial" w:hAnsi="Arial" w:cs="Arial"/>
          <w:vanish/>
        </w:rPr>
        <w:pgNum/>
      </w:r>
      <w:r w:rsidR="00D41A18">
        <w:rPr>
          <w:rFonts w:ascii="Arial" w:hAnsi="Arial" w:cs="Arial"/>
          <w:vanish/>
        </w:rPr>
        <w:pgNum/>
      </w:r>
      <w:r w:rsidR="00D41A18">
        <w:rPr>
          <w:rFonts w:ascii="Arial" w:hAnsi="Arial" w:cs="Arial"/>
          <w:vanish/>
        </w:rPr>
        <w:pgNum/>
      </w:r>
      <w:r w:rsidR="00D41A18">
        <w:rPr>
          <w:rFonts w:ascii="Arial" w:hAnsi="Arial" w:cs="Arial"/>
          <w:vanish/>
        </w:rPr>
        <w:pgNum/>
      </w:r>
      <w:r w:rsidR="00D41A18">
        <w:rPr>
          <w:rFonts w:ascii="Arial" w:hAnsi="Arial" w:cs="Arial"/>
          <w:vanish/>
        </w:rPr>
        <w:pgNum/>
      </w:r>
      <w:r w:rsidR="00D41A18">
        <w:rPr>
          <w:rFonts w:ascii="Arial" w:hAnsi="Arial" w:cs="Arial"/>
          <w:vanish/>
        </w:rPr>
        <w:pgNum/>
      </w:r>
      <w:r w:rsidR="00D41A18">
        <w:rPr>
          <w:rFonts w:ascii="Arial" w:hAnsi="Arial" w:cs="Arial"/>
          <w:vanish/>
        </w:rPr>
        <w:pgNum/>
      </w:r>
      <w:r w:rsidR="00D41A18">
        <w:rPr>
          <w:rFonts w:ascii="Arial" w:hAnsi="Arial" w:cs="Arial"/>
          <w:vanish/>
        </w:rPr>
        <w:pgNum/>
      </w:r>
      <w:r w:rsidR="00D41A18">
        <w:rPr>
          <w:rFonts w:ascii="Arial" w:hAnsi="Arial" w:cs="Arial"/>
          <w:vanish/>
        </w:rPr>
        <w:pgNum/>
      </w:r>
      <w:r w:rsidR="00D41A18">
        <w:rPr>
          <w:rFonts w:ascii="Arial" w:hAnsi="Arial" w:cs="Arial"/>
          <w:vanish/>
        </w:rPr>
        <w:pgNum/>
      </w:r>
      <w:r w:rsidR="00D41A18">
        <w:rPr>
          <w:rFonts w:ascii="Arial" w:hAnsi="Arial" w:cs="Arial"/>
          <w:vanish/>
        </w:rPr>
        <w:pgNum/>
      </w:r>
      <w:r w:rsidR="00D41A18">
        <w:rPr>
          <w:rFonts w:ascii="Arial" w:hAnsi="Arial" w:cs="Arial"/>
          <w:vanish/>
        </w:rPr>
        <w:pgNum/>
      </w:r>
      <w:r w:rsidR="00D41A18">
        <w:rPr>
          <w:rFonts w:ascii="Arial" w:hAnsi="Arial" w:cs="Arial"/>
          <w:vanish/>
        </w:rPr>
        <w:pgNum/>
      </w:r>
      <w:r w:rsidR="00D41A18">
        <w:rPr>
          <w:rFonts w:ascii="Arial" w:hAnsi="Arial" w:cs="Arial"/>
          <w:vanish/>
        </w:rPr>
        <w:pgNum/>
      </w:r>
      <w:r w:rsidR="00D41A18">
        <w:rPr>
          <w:rFonts w:ascii="Arial" w:hAnsi="Arial" w:cs="Arial"/>
          <w:vanish/>
        </w:rPr>
        <w:pgNum/>
      </w:r>
      <w:r w:rsidR="00D41A18">
        <w:rPr>
          <w:rFonts w:ascii="Arial" w:hAnsi="Arial" w:cs="Arial"/>
          <w:vanish/>
        </w:rPr>
        <w:pgNum/>
      </w:r>
      <w:r w:rsidR="00D41A18">
        <w:rPr>
          <w:rFonts w:ascii="Arial" w:hAnsi="Arial" w:cs="Arial"/>
          <w:vanish/>
        </w:rPr>
        <w:pgNum/>
      </w:r>
      <w:r w:rsidR="00D41A18">
        <w:rPr>
          <w:rFonts w:ascii="Arial" w:hAnsi="Arial" w:cs="Arial"/>
          <w:vanish/>
        </w:rPr>
        <w:pgNum/>
      </w:r>
      <w:r w:rsidR="00D41A18">
        <w:rPr>
          <w:rFonts w:ascii="Arial" w:hAnsi="Arial" w:cs="Arial"/>
          <w:vanish/>
        </w:rPr>
        <w:pgNum/>
      </w:r>
      <w:r w:rsidR="00D41A18">
        <w:rPr>
          <w:rFonts w:ascii="Arial" w:hAnsi="Arial" w:cs="Arial"/>
          <w:vanish/>
        </w:rPr>
        <w:pgNum/>
      </w:r>
      <w:r w:rsidR="00D41A18">
        <w:rPr>
          <w:rFonts w:ascii="Arial" w:hAnsi="Arial" w:cs="Arial"/>
          <w:vanish/>
        </w:rPr>
        <w:pgNum/>
      </w:r>
      <w:r w:rsidR="00D41A18">
        <w:rPr>
          <w:rFonts w:ascii="Arial" w:hAnsi="Arial" w:cs="Arial"/>
          <w:vanish/>
        </w:rPr>
        <w:pgNum/>
      </w:r>
      <w:r w:rsidR="00D41A18">
        <w:rPr>
          <w:rFonts w:ascii="Arial" w:hAnsi="Arial" w:cs="Arial"/>
          <w:vanish/>
        </w:rPr>
        <w:pgNum/>
      </w:r>
      <w:r w:rsidR="00D41A18">
        <w:rPr>
          <w:rFonts w:ascii="Arial" w:hAnsi="Arial" w:cs="Arial"/>
          <w:vanish/>
        </w:rPr>
        <w:pgNum/>
      </w:r>
      <w:r w:rsidR="00D41A18">
        <w:rPr>
          <w:rFonts w:ascii="Arial" w:hAnsi="Arial" w:cs="Arial"/>
          <w:vanish/>
        </w:rPr>
        <w:pgNum/>
      </w:r>
      <w:r w:rsidR="00D41A18">
        <w:rPr>
          <w:rFonts w:ascii="Arial" w:hAnsi="Arial" w:cs="Arial"/>
          <w:vanish/>
        </w:rPr>
        <w:pgNum/>
      </w:r>
      <w:r w:rsidR="00D41A18">
        <w:rPr>
          <w:rFonts w:ascii="Arial" w:hAnsi="Arial" w:cs="Arial"/>
          <w:vanish/>
        </w:rPr>
        <w:pgNum/>
      </w:r>
      <w:r w:rsidR="00D41A18">
        <w:rPr>
          <w:rFonts w:ascii="Arial" w:hAnsi="Arial" w:cs="Arial"/>
          <w:vanish/>
        </w:rPr>
        <w:pgNum/>
      </w:r>
      <w:r w:rsidR="001A187B">
        <w:rPr>
          <w:rFonts w:ascii="Arial" w:hAnsi="Arial" w:cs="Arial"/>
        </w:rPr>
        <w:t>grade to 4</w:t>
      </w:r>
      <w:r w:rsidR="001A187B" w:rsidRPr="001A187B">
        <w:rPr>
          <w:rFonts w:ascii="Arial" w:hAnsi="Arial" w:cs="Arial"/>
          <w:vertAlign w:val="superscript"/>
        </w:rPr>
        <w:t>th</w:t>
      </w:r>
      <w:r w:rsidR="001A187B">
        <w:rPr>
          <w:rFonts w:ascii="Arial" w:hAnsi="Arial" w:cs="Arial"/>
        </w:rPr>
        <w:t xml:space="preserve"> grade.  Mrs. Stokes has transferred from 5</w:t>
      </w:r>
      <w:r w:rsidR="001A187B" w:rsidRPr="001A187B">
        <w:rPr>
          <w:rFonts w:ascii="Arial" w:hAnsi="Arial" w:cs="Arial"/>
          <w:vertAlign w:val="superscript"/>
        </w:rPr>
        <w:t>th</w:t>
      </w:r>
      <w:r w:rsidR="001A187B">
        <w:rPr>
          <w:rFonts w:ascii="Arial" w:hAnsi="Arial" w:cs="Arial"/>
        </w:rPr>
        <w:t xml:space="preserve"> grade to 4</w:t>
      </w:r>
      <w:r w:rsidR="001A187B" w:rsidRPr="001A187B">
        <w:rPr>
          <w:rFonts w:ascii="Arial" w:hAnsi="Arial" w:cs="Arial"/>
          <w:vertAlign w:val="superscript"/>
        </w:rPr>
        <w:t>th</w:t>
      </w:r>
      <w:r w:rsidR="001A187B">
        <w:rPr>
          <w:rFonts w:ascii="Arial" w:hAnsi="Arial" w:cs="Arial"/>
        </w:rPr>
        <w:t xml:space="preserve"> grade.  Willis is in compliance with class size amendment with the exception of 5</w:t>
      </w:r>
      <w:r w:rsidR="001A187B" w:rsidRPr="001A187B">
        <w:rPr>
          <w:rFonts w:ascii="Arial" w:hAnsi="Arial" w:cs="Arial"/>
          <w:vertAlign w:val="superscript"/>
        </w:rPr>
        <w:t>th</w:t>
      </w:r>
      <w:r w:rsidR="000667F7">
        <w:rPr>
          <w:rFonts w:ascii="Arial" w:hAnsi="Arial" w:cs="Arial"/>
        </w:rPr>
        <w:t xml:space="preserve"> grade</w:t>
      </w:r>
    </w:p>
    <w:p w:rsidR="000667F7" w:rsidRDefault="000667F7" w:rsidP="00F65686">
      <w:pPr>
        <w:spacing w:after="0"/>
        <w:rPr>
          <w:rFonts w:ascii="Arial" w:hAnsi="Arial" w:cs="Arial"/>
        </w:rPr>
      </w:pPr>
    </w:p>
    <w:p w:rsidR="000669AE" w:rsidRDefault="000667F7" w:rsidP="00F656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Two long-term substitute </w:t>
      </w:r>
      <w:r w:rsidR="0065628C">
        <w:rPr>
          <w:rFonts w:ascii="Arial" w:hAnsi="Arial" w:cs="Arial"/>
        </w:rPr>
        <w:t>aide positions are still open</w:t>
      </w:r>
      <w:r>
        <w:rPr>
          <w:rFonts w:ascii="Arial" w:hAnsi="Arial" w:cs="Arial"/>
        </w:rPr>
        <w:t>.  Willis is waiting to hear from the District whether these positions will be offered contracts or continue as substitute positions.</w:t>
      </w:r>
    </w:p>
    <w:p w:rsidR="000667F7" w:rsidRDefault="000667F7" w:rsidP="00F65686">
      <w:pPr>
        <w:spacing w:after="0"/>
        <w:rPr>
          <w:rFonts w:ascii="Arial" w:hAnsi="Arial" w:cs="Arial"/>
        </w:rPr>
      </w:pPr>
    </w:p>
    <w:p w:rsidR="000667F7" w:rsidRDefault="000667F7" w:rsidP="00F656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Mrs. Quinn has been moved from the PE aide to an instructional aide.</w:t>
      </w:r>
    </w:p>
    <w:p w:rsidR="000667F7" w:rsidRDefault="000667F7" w:rsidP="00F65686">
      <w:pPr>
        <w:spacing w:after="0"/>
        <w:rPr>
          <w:rFonts w:ascii="Arial" w:hAnsi="Arial" w:cs="Arial"/>
        </w:rPr>
      </w:pPr>
    </w:p>
    <w:p w:rsidR="000667F7" w:rsidRDefault="000667F7" w:rsidP="00F65686">
      <w:pPr>
        <w:spacing w:after="0"/>
        <w:rPr>
          <w:rFonts w:ascii="Arial" w:hAnsi="Arial" w:cs="Arial"/>
        </w:rPr>
      </w:pPr>
      <w:r w:rsidRPr="000667F7">
        <w:rPr>
          <w:rFonts w:ascii="Arial" w:hAnsi="Arial" w:cs="Arial"/>
          <w:u w:val="single"/>
        </w:rPr>
        <w:t>New Business</w:t>
      </w:r>
      <w:r>
        <w:rPr>
          <w:rFonts w:ascii="Arial" w:hAnsi="Arial" w:cs="Arial"/>
        </w:rPr>
        <w:t>—Tricia Eckstrom spoke on the issue of parents not properly following the drop off procedures in the car lane and traffic has backed up as far as Masters Avenue.</w:t>
      </w:r>
    </w:p>
    <w:p w:rsidR="000667F7" w:rsidRDefault="000667F7" w:rsidP="00F65686">
      <w:pPr>
        <w:spacing w:after="0"/>
        <w:rPr>
          <w:rFonts w:ascii="Arial" w:hAnsi="Arial" w:cs="Arial"/>
        </w:rPr>
      </w:pPr>
    </w:p>
    <w:p w:rsidR="000667F7" w:rsidRDefault="000667F7" w:rsidP="00F65686">
      <w:pPr>
        <w:spacing w:after="0"/>
        <w:rPr>
          <w:rFonts w:ascii="Arial" w:hAnsi="Arial" w:cs="Arial"/>
        </w:rPr>
      </w:pPr>
      <w:r w:rsidRPr="000667F7">
        <w:rPr>
          <w:rFonts w:ascii="Arial" w:hAnsi="Arial" w:cs="Arial"/>
          <w:u w:val="single"/>
        </w:rPr>
        <w:t>School Improvement Plan</w:t>
      </w:r>
      <w:r>
        <w:rPr>
          <w:rFonts w:ascii="Arial" w:hAnsi="Arial" w:cs="Arial"/>
        </w:rPr>
        <w:t xml:space="preserve">—Mr. Stenger discussed the Florida Department of Education &amp; </w:t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Manatee County School District School Improvement Plan in detail.  Draft copies were </w:t>
      </w:r>
      <w:r w:rsidR="0065628C">
        <w:rPr>
          <w:rFonts w:ascii="Arial" w:hAnsi="Arial" w:cs="Arial"/>
        </w:rPr>
        <w:t xml:space="preserve">made </w:t>
      </w:r>
      <w:r>
        <w:rPr>
          <w:rFonts w:ascii="Arial" w:hAnsi="Arial" w:cs="Arial"/>
        </w:rPr>
        <w:t>available.  After a detailed presentation and discussion by the Committee, motion by Ray Moss, seconded by Jillan</w:t>
      </w:r>
      <w:r w:rsidR="0065628C">
        <w:rPr>
          <w:rFonts w:ascii="Arial" w:hAnsi="Arial" w:cs="Arial"/>
        </w:rPr>
        <w:t>n</w:t>
      </w:r>
      <w:r>
        <w:rPr>
          <w:rFonts w:ascii="Arial" w:hAnsi="Arial" w:cs="Arial"/>
        </w:rPr>
        <w:t>e Conelias to approve the SIP.  Motion unanimously passed.</w:t>
      </w:r>
    </w:p>
    <w:p w:rsidR="000667F7" w:rsidRDefault="000667F7" w:rsidP="00F65686">
      <w:pPr>
        <w:spacing w:after="0"/>
        <w:rPr>
          <w:rFonts w:ascii="Arial" w:hAnsi="Arial" w:cs="Arial"/>
        </w:rPr>
      </w:pPr>
    </w:p>
    <w:p w:rsidR="000667F7" w:rsidRDefault="000667F7" w:rsidP="00F65686">
      <w:pPr>
        <w:spacing w:after="0"/>
        <w:rPr>
          <w:rFonts w:ascii="Arial" w:hAnsi="Arial" w:cs="Arial"/>
        </w:rPr>
      </w:pPr>
      <w:r w:rsidRPr="0065628C">
        <w:rPr>
          <w:rFonts w:ascii="Arial" w:hAnsi="Arial" w:cs="Arial"/>
          <w:u w:val="single"/>
        </w:rPr>
        <w:t>FCAT</w:t>
      </w:r>
      <w:r>
        <w:rPr>
          <w:rFonts w:ascii="Arial" w:hAnsi="Arial" w:cs="Arial"/>
        </w:rPr>
        <w:t>—Fifth graders will take FCAT tests on computers this year.  The first benchmark tests will begin soon.</w:t>
      </w:r>
    </w:p>
    <w:p w:rsidR="000669AE" w:rsidRDefault="000669AE" w:rsidP="00F65686">
      <w:pPr>
        <w:spacing w:after="0"/>
        <w:rPr>
          <w:rFonts w:ascii="Arial" w:hAnsi="Arial" w:cs="Arial"/>
        </w:rPr>
      </w:pPr>
    </w:p>
    <w:p w:rsidR="000669AE" w:rsidRDefault="000667F7" w:rsidP="00F65686">
      <w:pPr>
        <w:spacing w:after="0"/>
        <w:rPr>
          <w:rFonts w:ascii="Arial" w:hAnsi="Arial" w:cs="Arial"/>
        </w:rPr>
      </w:pPr>
      <w:r w:rsidRPr="000667F7">
        <w:rPr>
          <w:rFonts w:ascii="Arial" w:hAnsi="Arial" w:cs="Arial"/>
          <w:u w:val="single"/>
        </w:rPr>
        <w:t>Pop Warner Football</w:t>
      </w:r>
      <w:r>
        <w:rPr>
          <w:rFonts w:ascii="Arial" w:hAnsi="Arial" w:cs="Arial"/>
        </w:rPr>
        <w:t>—</w:t>
      </w:r>
      <w:proofErr w:type="spellStart"/>
      <w:r>
        <w:rPr>
          <w:rFonts w:ascii="Arial" w:hAnsi="Arial" w:cs="Arial"/>
        </w:rPr>
        <w:t>Hedy</w:t>
      </w:r>
      <w:proofErr w:type="spellEnd"/>
      <w:r>
        <w:rPr>
          <w:rFonts w:ascii="Arial" w:hAnsi="Arial" w:cs="Arial"/>
        </w:rPr>
        <w:t xml:space="preserve"> DiCarlo spoke to the Committee about the report card system and how Manatee County’s scoring system impacts the recognition of some students.</w:t>
      </w:r>
    </w:p>
    <w:p w:rsidR="002F36C7" w:rsidRDefault="002F36C7" w:rsidP="00F65686">
      <w:pPr>
        <w:spacing w:after="0"/>
        <w:rPr>
          <w:rFonts w:ascii="Arial" w:hAnsi="Arial" w:cs="Arial"/>
        </w:rPr>
      </w:pPr>
    </w:p>
    <w:p w:rsidR="002F36C7" w:rsidRDefault="002F36C7" w:rsidP="00F6568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Kristan Schwab announced that the next meeting will be held on </w:t>
      </w:r>
      <w:r w:rsidR="000667F7">
        <w:rPr>
          <w:rFonts w:ascii="Arial" w:hAnsi="Arial" w:cs="Arial"/>
        </w:rPr>
        <w:t>November 26</w:t>
      </w:r>
      <w:r>
        <w:rPr>
          <w:rFonts w:ascii="Arial" w:hAnsi="Arial" w:cs="Arial"/>
        </w:rPr>
        <w:t>, 2012.</w:t>
      </w:r>
    </w:p>
    <w:p w:rsidR="002F36C7" w:rsidRDefault="002F36C7" w:rsidP="00F65686">
      <w:pPr>
        <w:spacing w:after="0"/>
        <w:rPr>
          <w:rFonts w:ascii="Arial" w:hAnsi="Arial" w:cs="Arial"/>
        </w:rPr>
      </w:pPr>
    </w:p>
    <w:p w:rsidR="00304D12" w:rsidRPr="00304D12" w:rsidRDefault="00304D12" w:rsidP="00304D12">
      <w:pPr>
        <w:spacing w:after="0"/>
        <w:rPr>
          <w:rFonts w:ascii="Arial" w:hAnsi="Arial" w:cs="Arial"/>
        </w:rPr>
      </w:pPr>
      <w:proofErr w:type="gramStart"/>
      <w:r w:rsidRPr="00304D12">
        <w:rPr>
          <w:rFonts w:ascii="Arial" w:hAnsi="Arial" w:cs="Arial"/>
          <w:u w:val="single"/>
        </w:rPr>
        <w:t>Adjournment</w:t>
      </w:r>
      <w:r w:rsidRPr="00304D12">
        <w:rPr>
          <w:rFonts w:ascii="Arial" w:hAnsi="Arial" w:cs="Arial"/>
        </w:rPr>
        <w:t xml:space="preserve">—Motion by </w:t>
      </w:r>
      <w:r w:rsidR="007C51D2">
        <w:rPr>
          <w:rFonts w:ascii="Arial" w:hAnsi="Arial" w:cs="Arial"/>
        </w:rPr>
        <w:t>George Castro</w:t>
      </w:r>
      <w:r w:rsidRPr="00304D12">
        <w:rPr>
          <w:rFonts w:ascii="Arial" w:hAnsi="Arial" w:cs="Arial"/>
        </w:rPr>
        <w:t xml:space="preserve">, seconded by </w:t>
      </w:r>
      <w:r w:rsidR="000667F7">
        <w:rPr>
          <w:rFonts w:ascii="Arial" w:hAnsi="Arial" w:cs="Arial"/>
        </w:rPr>
        <w:t>Kristan Schwab</w:t>
      </w:r>
      <w:r w:rsidRPr="00304D12">
        <w:rPr>
          <w:rFonts w:ascii="Arial" w:hAnsi="Arial" w:cs="Arial"/>
        </w:rPr>
        <w:t xml:space="preserve"> to adjourn.</w:t>
      </w:r>
      <w:proofErr w:type="gramEnd"/>
      <w:r w:rsidRPr="00304D12">
        <w:rPr>
          <w:rFonts w:ascii="Arial" w:hAnsi="Arial" w:cs="Arial"/>
        </w:rPr>
        <w:t xml:space="preserve">  Motion unanimously passed</w:t>
      </w:r>
      <w:r w:rsidR="000667F7">
        <w:rPr>
          <w:rFonts w:ascii="Arial" w:hAnsi="Arial" w:cs="Arial"/>
        </w:rPr>
        <w:t>.  Meeting adjourned at 7:10</w:t>
      </w:r>
      <w:r w:rsidRPr="00304D12">
        <w:rPr>
          <w:rFonts w:ascii="Arial" w:hAnsi="Arial" w:cs="Arial"/>
        </w:rPr>
        <w:t xml:space="preserve"> p.m.</w:t>
      </w:r>
    </w:p>
    <w:p w:rsidR="00304D12" w:rsidRPr="00304D12" w:rsidRDefault="00304D12" w:rsidP="00304D12">
      <w:pPr>
        <w:spacing w:after="0"/>
        <w:rPr>
          <w:rFonts w:ascii="Arial" w:hAnsi="Arial" w:cs="Arial"/>
        </w:rPr>
      </w:pPr>
    </w:p>
    <w:p w:rsidR="00304D12" w:rsidRPr="00304D12" w:rsidRDefault="00304D12" w:rsidP="00304D12">
      <w:pPr>
        <w:spacing w:after="0"/>
        <w:rPr>
          <w:rFonts w:ascii="Arial" w:hAnsi="Arial" w:cs="Arial"/>
        </w:rPr>
      </w:pPr>
    </w:p>
    <w:p w:rsidR="00304D12" w:rsidRPr="00304D12" w:rsidRDefault="00304D12" w:rsidP="00304D12">
      <w:pPr>
        <w:spacing w:after="0"/>
        <w:rPr>
          <w:rFonts w:ascii="Arial" w:hAnsi="Arial" w:cs="Arial"/>
        </w:rPr>
      </w:pPr>
    </w:p>
    <w:p w:rsidR="00304D12" w:rsidRPr="00304D12" w:rsidRDefault="00304D12" w:rsidP="00304D12">
      <w:pPr>
        <w:spacing w:after="0"/>
        <w:rPr>
          <w:rFonts w:ascii="Arial" w:hAnsi="Arial" w:cs="Arial"/>
        </w:rPr>
      </w:pPr>
      <w:r w:rsidRPr="00304D12">
        <w:rPr>
          <w:rFonts w:ascii="Arial" w:hAnsi="Arial" w:cs="Arial"/>
        </w:rPr>
        <w:t>Respectfully submitted,</w:t>
      </w:r>
    </w:p>
    <w:p w:rsidR="00F04CA0" w:rsidRPr="00304D12" w:rsidRDefault="00304D12" w:rsidP="003C49C1">
      <w:pPr>
        <w:spacing w:after="0"/>
        <w:rPr>
          <w:rFonts w:ascii="Arial" w:hAnsi="Arial" w:cs="Arial"/>
        </w:rPr>
      </w:pPr>
      <w:r w:rsidRPr="00304D12">
        <w:rPr>
          <w:rFonts w:ascii="Arial" w:hAnsi="Arial" w:cs="Arial"/>
        </w:rPr>
        <w:t>Terri Rampinelli, Secretary</w:t>
      </w:r>
    </w:p>
    <w:sectPr w:rsidR="00F04CA0" w:rsidRPr="00304D12" w:rsidSect="007C51D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00DFA"/>
    <w:multiLevelType w:val="hybridMultilevel"/>
    <w:tmpl w:val="A6CC7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C49C1"/>
    <w:rsid w:val="0000389C"/>
    <w:rsid w:val="000042D7"/>
    <w:rsid w:val="00006C86"/>
    <w:rsid w:val="000102CD"/>
    <w:rsid w:val="00012401"/>
    <w:rsid w:val="0002191E"/>
    <w:rsid w:val="00023A30"/>
    <w:rsid w:val="00024098"/>
    <w:rsid w:val="00032948"/>
    <w:rsid w:val="0003491F"/>
    <w:rsid w:val="0003779B"/>
    <w:rsid w:val="00044DC9"/>
    <w:rsid w:val="00046A18"/>
    <w:rsid w:val="0004705A"/>
    <w:rsid w:val="00047CF0"/>
    <w:rsid w:val="00050AEB"/>
    <w:rsid w:val="00051089"/>
    <w:rsid w:val="00055433"/>
    <w:rsid w:val="000609F1"/>
    <w:rsid w:val="000616B7"/>
    <w:rsid w:val="00064B74"/>
    <w:rsid w:val="00064D1D"/>
    <w:rsid w:val="00065E04"/>
    <w:rsid w:val="0006679D"/>
    <w:rsid w:val="000667F7"/>
    <w:rsid w:val="000669AE"/>
    <w:rsid w:val="00070CB7"/>
    <w:rsid w:val="00071A1B"/>
    <w:rsid w:val="000828E8"/>
    <w:rsid w:val="00082ECD"/>
    <w:rsid w:val="0008365C"/>
    <w:rsid w:val="00083959"/>
    <w:rsid w:val="000847BF"/>
    <w:rsid w:val="000854CF"/>
    <w:rsid w:val="00092351"/>
    <w:rsid w:val="00092EC0"/>
    <w:rsid w:val="0009592D"/>
    <w:rsid w:val="00095FD5"/>
    <w:rsid w:val="0009793A"/>
    <w:rsid w:val="00097CE5"/>
    <w:rsid w:val="000A0BC1"/>
    <w:rsid w:val="000B3BBD"/>
    <w:rsid w:val="000B4199"/>
    <w:rsid w:val="000B4F23"/>
    <w:rsid w:val="000B7382"/>
    <w:rsid w:val="000C2495"/>
    <w:rsid w:val="000C5EF5"/>
    <w:rsid w:val="000C718F"/>
    <w:rsid w:val="000D17BF"/>
    <w:rsid w:val="000E1649"/>
    <w:rsid w:val="000E1964"/>
    <w:rsid w:val="000E342D"/>
    <w:rsid w:val="000F0652"/>
    <w:rsid w:val="000F1858"/>
    <w:rsid w:val="000F2886"/>
    <w:rsid w:val="000F6630"/>
    <w:rsid w:val="000F7589"/>
    <w:rsid w:val="00101E56"/>
    <w:rsid w:val="00106B58"/>
    <w:rsid w:val="00106B7B"/>
    <w:rsid w:val="00110D8D"/>
    <w:rsid w:val="00111650"/>
    <w:rsid w:val="001135CB"/>
    <w:rsid w:val="00122FA0"/>
    <w:rsid w:val="00125C22"/>
    <w:rsid w:val="00131408"/>
    <w:rsid w:val="00134E4E"/>
    <w:rsid w:val="00140219"/>
    <w:rsid w:val="001447BD"/>
    <w:rsid w:val="00146A0A"/>
    <w:rsid w:val="00146C25"/>
    <w:rsid w:val="00154E57"/>
    <w:rsid w:val="001561B9"/>
    <w:rsid w:val="00157E96"/>
    <w:rsid w:val="00160148"/>
    <w:rsid w:val="00162194"/>
    <w:rsid w:val="00166A53"/>
    <w:rsid w:val="00166B76"/>
    <w:rsid w:val="00167288"/>
    <w:rsid w:val="00167B26"/>
    <w:rsid w:val="001801C2"/>
    <w:rsid w:val="00181630"/>
    <w:rsid w:val="00182FD4"/>
    <w:rsid w:val="00183423"/>
    <w:rsid w:val="00183FF9"/>
    <w:rsid w:val="00193980"/>
    <w:rsid w:val="0019765B"/>
    <w:rsid w:val="001977DC"/>
    <w:rsid w:val="001A0514"/>
    <w:rsid w:val="001A09A2"/>
    <w:rsid w:val="001A187B"/>
    <w:rsid w:val="001A1A46"/>
    <w:rsid w:val="001A2E2F"/>
    <w:rsid w:val="001B3BF3"/>
    <w:rsid w:val="001B6053"/>
    <w:rsid w:val="001B7998"/>
    <w:rsid w:val="001C29CD"/>
    <w:rsid w:val="001C2E54"/>
    <w:rsid w:val="001C32E2"/>
    <w:rsid w:val="001C52D8"/>
    <w:rsid w:val="001C5325"/>
    <w:rsid w:val="001C55CD"/>
    <w:rsid w:val="001C73C7"/>
    <w:rsid w:val="001C7AE4"/>
    <w:rsid w:val="001D14AB"/>
    <w:rsid w:val="001D19BC"/>
    <w:rsid w:val="001D678C"/>
    <w:rsid w:val="001D690D"/>
    <w:rsid w:val="001D6959"/>
    <w:rsid w:val="001E3BA9"/>
    <w:rsid w:val="001E4DE4"/>
    <w:rsid w:val="001F1E7B"/>
    <w:rsid w:val="001F7296"/>
    <w:rsid w:val="00200137"/>
    <w:rsid w:val="0020195F"/>
    <w:rsid w:val="00202FA8"/>
    <w:rsid w:val="002034BF"/>
    <w:rsid w:val="0021099F"/>
    <w:rsid w:val="00210D2B"/>
    <w:rsid w:val="0021189C"/>
    <w:rsid w:val="00213109"/>
    <w:rsid w:val="0021516C"/>
    <w:rsid w:val="00215A53"/>
    <w:rsid w:val="0021736B"/>
    <w:rsid w:val="002201A4"/>
    <w:rsid w:val="00225BBD"/>
    <w:rsid w:val="00227C9D"/>
    <w:rsid w:val="002326EA"/>
    <w:rsid w:val="00235E94"/>
    <w:rsid w:val="002367FD"/>
    <w:rsid w:val="00236E83"/>
    <w:rsid w:val="002512E1"/>
    <w:rsid w:val="0025559C"/>
    <w:rsid w:val="00257ADB"/>
    <w:rsid w:val="00264463"/>
    <w:rsid w:val="00264A04"/>
    <w:rsid w:val="00266862"/>
    <w:rsid w:val="00270007"/>
    <w:rsid w:val="00274360"/>
    <w:rsid w:val="002775DB"/>
    <w:rsid w:val="00277788"/>
    <w:rsid w:val="002864A7"/>
    <w:rsid w:val="00287A62"/>
    <w:rsid w:val="00290852"/>
    <w:rsid w:val="00291232"/>
    <w:rsid w:val="00292486"/>
    <w:rsid w:val="00293A97"/>
    <w:rsid w:val="00295DFF"/>
    <w:rsid w:val="002968EF"/>
    <w:rsid w:val="002A17E3"/>
    <w:rsid w:val="002A650D"/>
    <w:rsid w:val="002B2BBF"/>
    <w:rsid w:val="002B3373"/>
    <w:rsid w:val="002C0E6A"/>
    <w:rsid w:val="002C3828"/>
    <w:rsid w:val="002C7973"/>
    <w:rsid w:val="002D5A4D"/>
    <w:rsid w:val="002D634D"/>
    <w:rsid w:val="002D6E5B"/>
    <w:rsid w:val="002E00DD"/>
    <w:rsid w:val="002E011F"/>
    <w:rsid w:val="002E0BBF"/>
    <w:rsid w:val="002E214C"/>
    <w:rsid w:val="002E31EA"/>
    <w:rsid w:val="002E47F3"/>
    <w:rsid w:val="002E7132"/>
    <w:rsid w:val="002F3098"/>
    <w:rsid w:val="002F36C7"/>
    <w:rsid w:val="002F3CB2"/>
    <w:rsid w:val="002F4A37"/>
    <w:rsid w:val="00304636"/>
    <w:rsid w:val="00304C54"/>
    <w:rsid w:val="00304D12"/>
    <w:rsid w:val="00305353"/>
    <w:rsid w:val="00306A6D"/>
    <w:rsid w:val="00307BB1"/>
    <w:rsid w:val="003107D3"/>
    <w:rsid w:val="00315958"/>
    <w:rsid w:val="00316231"/>
    <w:rsid w:val="0031630E"/>
    <w:rsid w:val="00320766"/>
    <w:rsid w:val="00320F55"/>
    <w:rsid w:val="00321957"/>
    <w:rsid w:val="003227F6"/>
    <w:rsid w:val="00324A98"/>
    <w:rsid w:val="00335343"/>
    <w:rsid w:val="00336045"/>
    <w:rsid w:val="00341B5A"/>
    <w:rsid w:val="00344BE5"/>
    <w:rsid w:val="00345B5A"/>
    <w:rsid w:val="0034772B"/>
    <w:rsid w:val="00354BD9"/>
    <w:rsid w:val="00356030"/>
    <w:rsid w:val="00360781"/>
    <w:rsid w:val="003618FC"/>
    <w:rsid w:val="00361BD9"/>
    <w:rsid w:val="00364CFF"/>
    <w:rsid w:val="00381153"/>
    <w:rsid w:val="0038149F"/>
    <w:rsid w:val="0038180F"/>
    <w:rsid w:val="00384946"/>
    <w:rsid w:val="00385BB5"/>
    <w:rsid w:val="0039203D"/>
    <w:rsid w:val="00394FC1"/>
    <w:rsid w:val="003962DE"/>
    <w:rsid w:val="00397D90"/>
    <w:rsid w:val="003A2B1C"/>
    <w:rsid w:val="003A51D9"/>
    <w:rsid w:val="003B74A0"/>
    <w:rsid w:val="003B7B74"/>
    <w:rsid w:val="003C2762"/>
    <w:rsid w:val="003C3478"/>
    <w:rsid w:val="003C49C1"/>
    <w:rsid w:val="003C49DE"/>
    <w:rsid w:val="003D18D2"/>
    <w:rsid w:val="003D1FBB"/>
    <w:rsid w:val="003D4B8F"/>
    <w:rsid w:val="003E5B20"/>
    <w:rsid w:val="003E5B4F"/>
    <w:rsid w:val="003E678F"/>
    <w:rsid w:val="003F2B0F"/>
    <w:rsid w:val="003F391E"/>
    <w:rsid w:val="003F793E"/>
    <w:rsid w:val="00400FF9"/>
    <w:rsid w:val="004015CA"/>
    <w:rsid w:val="00401DA8"/>
    <w:rsid w:val="00403C6E"/>
    <w:rsid w:val="00404DF1"/>
    <w:rsid w:val="00410A7C"/>
    <w:rsid w:val="00410A91"/>
    <w:rsid w:val="0041299D"/>
    <w:rsid w:val="00412DC0"/>
    <w:rsid w:val="00415FC0"/>
    <w:rsid w:val="00416F0D"/>
    <w:rsid w:val="004174DE"/>
    <w:rsid w:val="004201D3"/>
    <w:rsid w:val="00422683"/>
    <w:rsid w:val="0043056D"/>
    <w:rsid w:val="0043129B"/>
    <w:rsid w:val="00440A38"/>
    <w:rsid w:val="004412DA"/>
    <w:rsid w:val="00447D65"/>
    <w:rsid w:val="004501ED"/>
    <w:rsid w:val="00456127"/>
    <w:rsid w:val="00456CD9"/>
    <w:rsid w:val="004601F0"/>
    <w:rsid w:val="00470719"/>
    <w:rsid w:val="004760F8"/>
    <w:rsid w:val="00476A3E"/>
    <w:rsid w:val="00480D10"/>
    <w:rsid w:val="0048279C"/>
    <w:rsid w:val="00485191"/>
    <w:rsid w:val="00487B2D"/>
    <w:rsid w:val="00490510"/>
    <w:rsid w:val="00494CD3"/>
    <w:rsid w:val="0049677E"/>
    <w:rsid w:val="004A0012"/>
    <w:rsid w:val="004A5906"/>
    <w:rsid w:val="004A72B1"/>
    <w:rsid w:val="004B4D59"/>
    <w:rsid w:val="004C1545"/>
    <w:rsid w:val="004C4274"/>
    <w:rsid w:val="004D655F"/>
    <w:rsid w:val="004D665E"/>
    <w:rsid w:val="004D7668"/>
    <w:rsid w:val="004E0FA3"/>
    <w:rsid w:val="004E5048"/>
    <w:rsid w:val="004E6EB3"/>
    <w:rsid w:val="004F0462"/>
    <w:rsid w:val="004F1DB5"/>
    <w:rsid w:val="004F4D0F"/>
    <w:rsid w:val="005059DD"/>
    <w:rsid w:val="00507CA9"/>
    <w:rsid w:val="0051047F"/>
    <w:rsid w:val="005118AF"/>
    <w:rsid w:val="00521FCE"/>
    <w:rsid w:val="005237A4"/>
    <w:rsid w:val="00526E22"/>
    <w:rsid w:val="00536DA7"/>
    <w:rsid w:val="005370DF"/>
    <w:rsid w:val="00542316"/>
    <w:rsid w:val="00543358"/>
    <w:rsid w:val="00546E3F"/>
    <w:rsid w:val="00551A29"/>
    <w:rsid w:val="00575CD3"/>
    <w:rsid w:val="00576F90"/>
    <w:rsid w:val="00584997"/>
    <w:rsid w:val="00587C13"/>
    <w:rsid w:val="005910D3"/>
    <w:rsid w:val="00591FF6"/>
    <w:rsid w:val="00592F16"/>
    <w:rsid w:val="0059735C"/>
    <w:rsid w:val="005A0AD7"/>
    <w:rsid w:val="005A1A67"/>
    <w:rsid w:val="005A7607"/>
    <w:rsid w:val="005A7F36"/>
    <w:rsid w:val="005B4D50"/>
    <w:rsid w:val="005B5F18"/>
    <w:rsid w:val="005C14C4"/>
    <w:rsid w:val="005C3769"/>
    <w:rsid w:val="005D2941"/>
    <w:rsid w:val="005D62A2"/>
    <w:rsid w:val="005D67F2"/>
    <w:rsid w:val="005D73B2"/>
    <w:rsid w:val="005E12FB"/>
    <w:rsid w:val="005E3020"/>
    <w:rsid w:val="005E496B"/>
    <w:rsid w:val="005E6E19"/>
    <w:rsid w:val="005F3730"/>
    <w:rsid w:val="0060371B"/>
    <w:rsid w:val="006039A4"/>
    <w:rsid w:val="00604770"/>
    <w:rsid w:val="0060549B"/>
    <w:rsid w:val="00607CAD"/>
    <w:rsid w:val="0061353A"/>
    <w:rsid w:val="00614551"/>
    <w:rsid w:val="006156BC"/>
    <w:rsid w:val="00615AFC"/>
    <w:rsid w:val="00622579"/>
    <w:rsid w:val="006236C2"/>
    <w:rsid w:val="00625ADB"/>
    <w:rsid w:val="00627E01"/>
    <w:rsid w:val="00635A5F"/>
    <w:rsid w:val="00637AE7"/>
    <w:rsid w:val="00644B1C"/>
    <w:rsid w:val="0065040C"/>
    <w:rsid w:val="00653839"/>
    <w:rsid w:val="0065628C"/>
    <w:rsid w:val="00656783"/>
    <w:rsid w:val="00657020"/>
    <w:rsid w:val="00657679"/>
    <w:rsid w:val="00661926"/>
    <w:rsid w:val="0066612D"/>
    <w:rsid w:val="006665E5"/>
    <w:rsid w:val="0066774D"/>
    <w:rsid w:val="00670B10"/>
    <w:rsid w:val="00677C07"/>
    <w:rsid w:val="0068299F"/>
    <w:rsid w:val="0068573C"/>
    <w:rsid w:val="006B406D"/>
    <w:rsid w:val="006B74E5"/>
    <w:rsid w:val="006C1DC0"/>
    <w:rsid w:val="006C5A7E"/>
    <w:rsid w:val="006D0233"/>
    <w:rsid w:val="006D278C"/>
    <w:rsid w:val="006D2C6F"/>
    <w:rsid w:val="006D63DA"/>
    <w:rsid w:val="006E0C6B"/>
    <w:rsid w:val="006E3251"/>
    <w:rsid w:val="006E384C"/>
    <w:rsid w:val="006F2395"/>
    <w:rsid w:val="006F3A2A"/>
    <w:rsid w:val="006F576E"/>
    <w:rsid w:val="006F73E5"/>
    <w:rsid w:val="00700D99"/>
    <w:rsid w:val="00700FDE"/>
    <w:rsid w:val="0070356E"/>
    <w:rsid w:val="007154E9"/>
    <w:rsid w:val="00716772"/>
    <w:rsid w:val="007248B2"/>
    <w:rsid w:val="0072717E"/>
    <w:rsid w:val="00730B48"/>
    <w:rsid w:val="007338F5"/>
    <w:rsid w:val="007363E9"/>
    <w:rsid w:val="00742BD4"/>
    <w:rsid w:val="00744D66"/>
    <w:rsid w:val="00744DF2"/>
    <w:rsid w:val="00745C2D"/>
    <w:rsid w:val="00747A36"/>
    <w:rsid w:val="00752BAA"/>
    <w:rsid w:val="007621F0"/>
    <w:rsid w:val="00762FC3"/>
    <w:rsid w:val="00765839"/>
    <w:rsid w:val="00765850"/>
    <w:rsid w:val="00765A42"/>
    <w:rsid w:val="007701FF"/>
    <w:rsid w:val="00770EC4"/>
    <w:rsid w:val="0077301A"/>
    <w:rsid w:val="00773EDA"/>
    <w:rsid w:val="00775276"/>
    <w:rsid w:val="007766C2"/>
    <w:rsid w:val="00796545"/>
    <w:rsid w:val="007A11BD"/>
    <w:rsid w:val="007A20A7"/>
    <w:rsid w:val="007A5130"/>
    <w:rsid w:val="007A5164"/>
    <w:rsid w:val="007A68D9"/>
    <w:rsid w:val="007B3E22"/>
    <w:rsid w:val="007B4BC6"/>
    <w:rsid w:val="007B6752"/>
    <w:rsid w:val="007B6E2B"/>
    <w:rsid w:val="007B797A"/>
    <w:rsid w:val="007C4E9D"/>
    <w:rsid w:val="007C51D2"/>
    <w:rsid w:val="007D038A"/>
    <w:rsid w:val="007D10EE"/>
    <w:rsid w:val="007D2715"/>
    <w:rsid w:val="007D33B3"/>
    <w:rsid w:val="007D4754"/>
    <w:rsid w:val="007D6422"/>
    <w:rsid w:val="007D69CE"/>
    <w:rsid w:val="007D7A93"/>
    <w:rsid w:val="007E237C"/>
    <w:rsid w:val="007E37A0"/>
    <w:rsid w:val="007E43CB"/>
    <w:rsid w:val="007E52F2"/>
    <w:rsid w:val="007E5FA9"/>
    <w:rsid w:val="007E60A8"/>
    <w:rsid w:val="007F0890"/>
    <w:rsid w:val="007F49DB"/>
    <w:rsid w:val="00805201"/>
    <w:rsid w:val="0080562D"/>
    <w:rsid w:val="00806747"/>
    <w:rsid w:val="00807528"/>
    <w:rsid w:val="008116FE"/>
    <w:rsid w:val="008148BA"/>
    <w:rsid w:val="008155B0"/>
    <w:rsid w:val="00816C9F"/>
    <w:rsid w:val="00816DCC"/>
    <w:rsid w:val="00817396"/>
    <w:rsid w:val="008177BE"/>
    <w:rsid w:val="008200F3"/>
    <w:rsid w:val="008227AF"/>
    <w:rsid w:val="00823220"/>
    <w:rsid w:val="008245A3"/>
    <w:rsid w:val="00825237"/>
    <w:rsid w:val="008256F2"/>
    <w:rsid w:val="0082710B"/>
    <w:rsid w:val="00832239"/>
    <w:rsid w:val="00833F01"/>
    <w:rsid w:val="008351D5"/>
    <w:rsid w:val="00837D2D"/>
    <w:rsid w:val="00841EC8"/>
    <w:rsid w:val="00846A9D"/>
    <w:rsid w:val="008552FB"/>
    <w:rsid w:val="00855E08"/>
    <w:rsid w:val="008614F2"/>
    <w:rsid w:val="00862C30"/>
    <w:rsid w:val="00865AA7"/>
    <w:rsid w:val="00870901"/>
    <w:rsid w:val="00871F4D"/>
    <w:rsid w:val="00875870"/>
    <w:rsid w:val="00875D06"/>
    <w:rsid w:val="00876711"/>
    <w:rsid w:val="00883BCA"/>
    <w:rsid w:val="008918C2"/>
    <w:rsid w:val="00894297"/>
    <w:rsid w:val="00896AB5"/>
    <w:rsid w:val="00896B06"/>
    <w:rsid w:val="008A1126"/>
    <w:rsid w:val="008B3C4E"/>
    <w:rsid w:val="008B4A56"/>
    <w:rsid w:val="008B708E"/>
    <w:rsid w:val="008C0AFD"/>
    <w:rsid w:val="008C0D54"/>
    <w:rsid w:val="008C338F"/>
    <w:rsid w:val="008C3C20"/>
    <w:rsid w:val="008E55E5"/>
    <w:rsid w:val="008E7767"/>
    <w:rsid w:val="008F196B"/>
    <w:rsid w:val="008F274D"/>
    <w:rsid w:val="008F42AB"/>
    <w:rsid w:val="00901702"/>
    <w:rsid w:val="00910D17"/>
    <w:rsid w:val="00912A7A"/>
    <w:rsid w:val="00915B94"/>
    <w:rsid w:val="00915DBE"/>
    <w:rsid w:val="00915DE7"/>
    <w:rsid w:val="009162E5"/>
    <w:rsid w:val="00920F12"/>
    <w:rsid w:val="009239C7"/>
    <w:rsid w:val="00925A41"/>
    <w:rsid w:val="00934302"/>
    <w:rsid w:val="00942F4E"/>
    <w:rsid w:val="00943D95"/>
    <w:rsid w:val="009511D9"/>
    <w:rsid w:val="00953E13"/>
    <w:rsid w:val="00955D61"/>
    <w:rsid w:val="00957126"/>
    <w:rsid w:val="00957C8F"/>
    <w:rsid w:val="0096521C"/>
    <w:rsid w:val="00967719"/>
    <w:rsid w:val="009722E4"/>
    <w:rsid w:val="00972E72"/>
    <w:rsid w:val="00972EAB"/>
    <w:rsid w:val="009745DC"/>
    <w:rsid w:val="00982E7D"/>
    <w:rsid w:val="00984A75"/>
    <w:rsid w:val="009928FF"/>
    <w:rsid w:val="00993DF0"/>
    <w:rsid w:val="00994065"/>
    <w:rsid w:val="00995F7D"/>
    <w:rsid w:val="00997E44"/>
    <w:rsid w:val="009A3510"/>
    <w:rsid w:val="009A59E3"/>
    <w:rsid w:val="009A6C63"/>
    <w:rsid w:val="009B7516"/>
    <w:rsid w:val="009C33C8"/>
    <w:rsid w:val="009C7C61"/>
    <w:rsid w:val="009D0438"/>
    <w:rsid w:val="009D150D"/>
    <w:rsid w:val="009D1A1E"/>
    <w:rsid w:val="009E23D0"/>
    <w:rsid w:val="009E259D"/>
    <w:rsid w:val="009E4499"/>
    <w:rsid w:val="009E56E5"/>
    <w:rsid w:val="009F285A"/>
    <w:rsid w:val="009F3452"/>
    <w:rsid w:val="009F5D8A"/>
    <w:rsid w:val="009F70CD"/>
    <w:rsid w:val="00A0476C"/>
    <w:rsid w:val="00A12F14"/>
    <w:rsid w:val="00A20F0D"/>
    <w:rsid w:val="00A23FD4"/>
    <w:rsid w:val="00A243AE"/>
    <w:rsid w:val="00A25E57"/>
    <w:rsid w:val="00A26BFE"/>
    <w:rsid w:val="00A31C9B"/>
    <w:rsid w:val="00A3287D"/>
    <w:rsid w:val="00A340AF"/>
    <w:rsid w:val="00A377CB"/>
    <w:rsid w:val="00A468CF"/>
    <w:rsid w:val="00A531EC"/>
    <w:rsid w:val="00A53B41"/>
    <w:rsid w:val="00A57BC0"/>
    <w:rsid w:val="00A61FBF"/>
    <w:rsid w:val="00A62205"/>
    <w:rsid w:val="00A62817"/>
    <w:rsid w:val="00A62ED0"/>
    <w:rsid w:val="00A80403"/>
    <w:rsid w:val="00A8044B"/>
    <w:rsid w:val="00A816A5"/>
    <w:rsid w:val="00A835A4"/>
    <w:rsid w:val="00A836F0"/>
    <w:rsid w:val="00A853AA"/>
    <w:rsid w:val="00A8666B"/>
    <w:rsid w:val="00A90203"/>
    <w:rsid w:val="00A9306A"/>
    <w:rsid w:val="00A9475B"/>
    <w:rsid w:val="00A94E6A"/>
    <w:rsid w:val="00AA070D"/>
    <w:rsid w:val="00AA1B5C"/>
    <w:rsid w:val="00AA348C"/>
    <w:rsid w:val="00AA35E4"/>
    <w:rsid w:val="00AA3747"/>
    <w:rsid w:val="00AA3F05"/>
    <w:rsid w:val="00AA6136"/>
    <w:rsid w:val="00AB0936"/>
    <w:rsid w:val="00AB50B6"/>
    <w:rsid w:val="00AC0009"/>
    <w:rsid w:val="00AC04CB"/>
    <w:rsid w:val="00AC1F84"/>
    <w:rsid w:val="00AC2234"/>
    <w:rsid w:val="00AD3957"/>
    <w:rsid w:val="00AD4045"/>
    <w:rsid w:val="00AD672D"/>
    <w:rsid w:val="00AE1177"/>
    <w:rsid w:val="00AE35B5"/>
    <w:rsid w:val="00AE3892"/>
    <w:rsid w:val="00AE3CEE"/>
    <w:rsid w:val="00AF15D6"/>
    <w:rsid w:val="00AF1FA0"/>
    <w:rsid w:val="00AF2799"/>
    <w:rsid w:val="00AF44FD"/>
    <w:rsid w:val="00B002F4"/>
    <w:rsid w:val="00B01F21"/>
    <w:rsid w:val="00B02D57"/>
    <w:rsid w:val="00B05C3D"/>
    <w:rsid w:val="00B07081"/>
    <w:rsid w:val="00B17BC4"/>
    <w:rsid w:val="00B20722"/>
    <w:rsid w:val="00B21BC9"/>
    <w:rsid w:val="00B361BC"/>
    <w:rsid w:val="00B36A05"/>
    <w:rsid w:val="00B36EC7"/>
    <w:rsid w:val="00B4187A"/>
    <w:rsid w:val="00B41C19"/>
    <w:rsid w:val="00B42DA9"/>
    <w:rsid w:val="00B457F8"/>
    <w:rsid w:val="00B7033B"/>
    <w:rsid w:val="00B71299"/>
    <w:rsid w:val="00B757FE"/>
    <w:rsid w:val="00B81063"/>
    <w:rsid w:val="00B833F4"/>
    <w:rsid w:val="00B84180"/>
    <w:rsid w:val="00B877C6"/>
    <w:rsid w:val="00B907A7"/>
    <w:rsid w:val="00B90959"/>
    <w:rsid w:val="00BA22D6"/>
    <w:rsid w:val="00BA6205"/>
    <w:rsid w:val="00BB2014"/>
    <w:rsid w:val="00BC1139"/>
    <w:rsid w:val="00BC322A"/>
    <w:rsid w:val="00BC3C8F"/>
    <w:rsid w:val="00BC605A"/>
    <w:rsid w:val="00BD1E35"/>
    <w:rsid w:val="00BD410C"/>
    <w:rsid w:val="00BD5737"/>
    <w:rsid w:val="00BD7366"/>
    <w:rsid w:val="00BD7A66"/>
    <w:rsid w:val="00BE0036"/>
    <w:rsid w:val="00BE120A"/>
    <w:rsid w:val="00BE1758"/>
    <w:rsid w:val="00BE605C"/>
    <w:rsid w:val="00BE7273"/>
    <w:rsid w:val="00BF4D0D"/>
    <w:rsid w:val="00BF7712"/>
    <w:rsid w:val="00C011A0"/>
    <w:rsid w:val="00C05CF1"/>
    <w:rsid w:val="00C062C4"/>
    <w:rsid w:val="00C10B31"/>
    <w:rsid w:val="00C1349F"/>
    <w:rsid w:val="00C13B53"/>
    <w:rsid w:val="00C173CD"/>
    <w:rsid w:val="00C200BF"/>
    <w:rsid w:val="00C22376"/>
    <w:rsid w:val="00C25C71"/>
    <w:rsid w:val="00C305CF"/>
    <w:rsid w:val="00C315FB"/>
    <w:rsid w:val="00C44A9E"/>
    <w:rsid w:val="00C46C5B"/>
    <w:rsid w:val="00C50FB5"/>
    <w:rsid w:val="00C565D1"/>
    <w:rsid w:val="00C571EF"/>
    <w:rsid w:val="00C60887"/>
    <w:rsid w:val="00C60EDB"/>
    <w:rsid w:val="00C6409C"/>
    <w:rsid w:val="00C76FE0"/>
    <w:rsid w:val="00C801E7"/>
    <w:rsid w:val="00C81E50"/>
    <w:rsid w:val="00C82866"/>
    <w:rsid w:val="00C836B5"/>
    <w:rsid w:val="00C84591"/>
    <w:rsid w:val="00C87CCA"/>
    <w:rsid w:val="00C91F70"/>
    <w:rsid w:val="00C95F8F"/>
    <w:rsid w:val="00CA13BC"/>
    <w:rsid w:val="00CA4257"/>
    <w:rsid w:val="00CC4ADA"/>
    <w:rsid w:val="00CD2AC1"/>
    <w:rsid w:val="00CD4475"/>
    <w:rsid w:val="00CD5347"/>
    <w:rsid w:val="00CD6317"/>
    <w:rsid w:val="00CD7BD8"/>
    <w:rsid w:val="00CE0DB5"/>
    <w:rsid w:val="00CE1B10"/>
    <w:rsid w:val="00CE3C5E"/>
    <w:rsid w:val="00CE40F2"/>
    <w:rsid w:val="00CE6D45"/>
    <w:rsid w:val="00CE7168"/>
    <w:rsid w:val="00CE7575"/>
    <w:rsid w:val="00CF06FA"/>
    <w:rsid w:val="00CF2D11"/>
    <w:rsid w:val="00CF2D9E"/>
    <w:rsid w:val="00CF455E"/>
    <w:rsid w:val="00D02208"/>
    <w:rsid w:val="00D0416F"/>
    <w:rsid w:val="00D058BF"/>
    <w:rsid w:val="00D07A9F"/>
    <w:rsid w:val="00D11A7F"/>
    <w:rsid w:val="00D17AC9"/>
    <w:rsid w:val="00D17CB4"/>
    <w:rsid w:val="00D2024C"/>
    <w:rsid w:val="00D23EF8"/>
    <w:rsid w:val="00D26DD5"/>
    <w:rsid w:val="00D27CF8"/>
    <w:rsid w:val="00D30C38"/>
    <w:rsid w:val="00D3199D"/>
    <w:rsid w:val="00D33E4A"/>
    <w:rsid w:val="00D3622D"/>
    <w:rsid w:val="00D363E7"/>
    <w:rsid w:val="00D41A18"/>
    <w:rsid w:val="00D519C5"/>
    <w:rsid w:val="00D54291"/>
    <w:rsid w:val="00D57D35"/>
    <w:rsid w:val="00D6029D"/>
    <w:rsid w:val="00D72F41"/>
    <w:rsid w:val="00D77085"/>
    <w:rsid w:val="00D77A56"/>
    <w:rsid w:val="00D81F49"/>
    <w:rsid w:val="00D82254"/>
    <w:rsid w:val="00D82F79"/>
    <w:rsid w:val="00D84369"/>
    <w:rsid w:val="00D84E43"/>
    <w:rsid w:val="00D8589B"/>
    <w:rsid w:val="00D94049"/>
    <w:rsid w:val="00D97508"/>
    <w:rsid w:val="00DA3620"/>
    <w:rsid w:val="00DA6A36"/>
    <w:rsid w:val="00DA7B61"/>
    <w:rsid w:val="00DB4C75"/>
    <w:rsid w:val="00DC3D1D"/>
    <w:rsid w:val="00DC50B7"/>
    <w:rsid w:val="00DC6A81"/>
    <w:rsid w:val="00DD1BD9"/>
    <w:rsid w:val="00DD4CD5"/>
    <w:rsid w:val="00DD4FAC"/>
    <w:rsid w:val="00DD6DC3"/>
    <w:rsid w:val="00DD79DE"/>
    <w:rsid w:val="00DE024E"/>
    <w:rsid w:val="00DE29EA"/>
    <w:rsid w:val="00DE2CAD"/>
    <w:rsid w:val="00DE3718"/>
    <w:rsid w:val="00DE3E67"/>
    <w:rsid w:val="00DE5407"/>
    <w:rsid w:val="00DE6378"/>
    <w:rsid w:val="00DE784F"/>
    <w:rsid w:val="00DF0701"/>
    <w:rsid w:val="00DF23D7"/>
    <w:rsid w:val="00DF435D"/>
    <w:rsid w:val="00E00A60"/>
    <w:rsid w:val="00E05071"/>
    <w:rsid w:val="00E072F3"/>
    <w:rsid w:val="00E10E1E"/>
    <w:rsid w:val="00E133F4"/>
    <w:rsid w:val="00E178E3"/>
    <w:rsid w:val="00E25925"/>
    <w:rsid w:val="00E26C1D"/>
    <w:rsid w:val="00E27F9D"/>
    <w:rsid w:val="00E3002D"/>
    <w:rsid w:val="00E379CC"/>
    <w:rsid w:val="00E40DB4"/>
    <w:rsid w:val="00E42ECD"/>
    <w:rsid w:val="00E43B36"/>
    <w:rsid w:val="00E4402E"/>
    <w:rsid w:val="00E4421F"/>
    <w:rsid w:val="00E45986"/>
    <w:rsid w:val="00E53EAD"/>
    <w:rsid w:val="00E5414B"/>
    <w:rsid w:val="00E608C2"/>
    <w:rsid w:val="00E61980"/>
    <w:rsid w:val="00E668A8"/>
    <w:rsid w:val="00E66C69"/>
    <w:rsid w:val="00E71CCD"/>
    <w:rsid w:val="00E75D49"/>
    <w:rsid w:val="00E808CF"/>
    <w:rsid w:val="00E820BD"/>
    <w:rsid w:val="00E82639"/>
    <w:rsid w:val="00E835D1"/>
    <w:rsid w:val="00E83A11"/>
    <w:rsid w:val="00E92059"/>
    <w:rsid w:val="00E92AB8"/>
    <w:rsid w:val="00E96B79"/>
    <w:rsid w:val="00EA02FD"/>
    <w:rsid w:val="00EA0932"/>
    <w:rsid w:val="00EA1B90"/>
    <w:rsid w:val="00EA224A"/>
    <w:rsid w:val="00EA49AA"/>
    <w:rsid w:val="00EB0266"/>
    <w:rsid w:val="00EB5ACD"/>
    <w:rsid w:val="00EB5E01"/>
    <w:rsid w:val="00EC5C02"/>
    <w:rsid w:val="00ED2D51"/>
    <w:rsid w:val="00ED4436"/>
    <w:rsid w:val="00ED54CF"/>
    <w:rsid w:val="00ED65B5"/>
    <w:rsid w:val="00EE351A"/>
    <w:rsid w:val="00EE595C"/>
    <w:rsid w:val="00EF2CB9"/>
    <w:rsid w:val="00EF3DD8"/>
    <w:rsid w:val="00EF6CBE"/>
    <w:rsid w:val="00F03820"/>
    <w:rsid w:val="00F04CA0"/>
    <w:rsid w:val="00F05B6C"/>
    <w:rsid w:val="00F05E85"/>
    <w:rsid w:val="00F076CD"/>
    <w:rsid w:val="00F10CC2"/>
    <w:rsid w:val="00F11125"/>
    <w:rsid w:val="00F166E4"/>
    <w:rsid w:val="00F17D9F"/>
    <w:rsid w:val="00F17F21"/>
    <w:rsid w:val="00F22689"/>
    <w:rsid w:val="00F22A91"/>
    <w:rsid w:val="00F24BA2"/>
    <w:rsid w:val="00F25718"/>
    <w:rsid w:val="00F2690A"/>
    <w:rsid w:val="00F32BEC"/>
    <w:rsid w:val="00F35DD7"/>
    <w:rsid w:val="00F403B3"/>
    <w:rsid w:val="00F40C9D"/>
    <w:rsid w:val="00F42004"/>
    <w:rsid w:val="00F46E6F"/>
    <w:rsid w:val="00F4736F"/>
    <w:rsid w:val="00F50415"/>
    <w:rsid w:val="00F518CD"/>
    <w:rsid w:val="00F52299"/>
    <w:rsid w:val="00F56E1D"/>
    <w:rsid w:val="00F60A07"/>
    <w:rsid w:val="00F610E0"/>
    <w:rsid w:val="00F61194"/>
    <w:rsid w:val="00F65054"/>
    <w:rsid w:val="00F65686"/>
    <w:rsid w:val="00F65BA9"/>
    <w:rsid w:val="00F665A7"/>
    <w:rsid w:val="00F72744"/>
    <w:rsid w:val="00F77284"/>
    <w:rsid w:val="00F772D8"/>
    <w:rsid w:val="00F81C6F"/>
    <w:rsid w:val="00F82EF3"/>
    <w:rsid w:val="00F8675B"/>
    <w:rsid w:val="00F92D45"/>
    <w:rsid w:val="00FA1BA4"/>
    <w:rsid w:val="00FA2131"/>
    <w:rsid w:val="00FA54AE"/>
    <w:rsid w:val="00FB0DB7"/>
    <w:rsid w:val="00FB2515"/>
    <w:rsid w:val="00FB29C5"/>
    <w:rsid w:val="00FB6D6F"/>
    <w:rsid w:val="00FC4189"/>
    <w:rsid w:val="00FC74D6"/>
    <w:rsid w:val="00FD1DC0"/>
    <w:rsid w:val="00FD297E"/>
    <w:rsid w:val="00FD5A48"/>
    <w:rsid w:val="00FE67BB"/>
    <w:rsid w:val="00FF0475"/>
    <w:rsid w:val="00FF2763"/>
    <w:rsid w:val="00FF34EE"/>
    <w:rsid w:val="00FF5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D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</dc:creator>
  <cp:keywords/>
  <dc:description/>
  <cp:lastModifiedBy>Terri</cp:lastModifiedBy>
  <cp:revision>6</cp:revision>
  <dcterms:created xsi:type="dcterms:W3CDTF">2012-11-26T22:36:00Z</dcterms:created>
  <dcterms:modified xsi:type="dcterms:W3CDTF">2012-12-18T22:40:00Z</dcterms:modified>
</cp:coreProperties>
</file>